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Look w:val="04A0" w:firstRow="1" w:lastRow="0" w:firstColumn="1" w:lastColumn="0" w:noHBand="0" w:noVBand="1"/>
      </w:tblPr>
      <w:tblGrid>
        <w:gridCol w:w="567"/>
        <w:gridCol w:w="2127"/>
        <w:gridCol w:w="5666"/>
      </w:tblGrid>
      <w:tr w:rsidR="00397D98" w:rsidRPr="00C10FBF" w:rsidTr="00397D98">
        <w:trPr>
          <w:trHeight w:val="93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D98" w:rsidRDefault="00F36699" w:rsidP="00397D98">
            <w:pPr>
              <w:widowControl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44"/>
                <w:szCs w:val="44"/>
              </w:rPr>
              <w:t>继续教育学院学生</w:t>
            </w:r>
            <w:r w:rsidR="00397D98" w:rsidRPr="00397D98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44"/>
                <w:szCs w:val="44"/>
              </w:rPr>
              <w:t>学籍学历</w:t>
            </w:r>
            <w:r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44"/>
                <w:szCs w:val="44"/>
              </w:rPr>
              <w:t>信息变更</w:t>
            </w:r>
            <w:r w:rsidR="00397D98" w:rsidRPr="00397D98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44"/>
                <w:szCs w:val="44"/>
              </w:rPr>
              <w:t>审核材料清单</w:t>
            </w:r>
          </w:p>
          <w:p w:rsidR="00F36699" w:rsidRPr="009C4AAD" w:rsidRDefault="00C10FBF" w:rsidP="009C4AAD">
            <w:pPr>
              <w:widowControl/>
              <w:jc w:val="left"/>
              <w:rPr>
                <w:rFonts w:ascii="Adobe 仿宋 Std R" w:eastAsia="Adobe 仿宋 Std R" w:hAnsi="Adobe 仿宋 Std R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9C4AAD"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Cs w:val="21"/>
              </w:rPr>
              <w:t>注</w:t>
            </w:r>
            <w:r w:rsidRPr="009C4AAD">
              <w:rPr>
                <w:rFonts w:ascii="Adobe 仿宋 Std R" w:eastAsia="Adobe 仿宋 Std R" w:hAnsi="Adobe 仿宋 Std R" w:cs="宋体"/>
                <w:b/>
                <w:color w:val="000000"/>
                <w:kern w:val="0"/>
                <w:szCs w:val="21"/>
              </w:rPr>
              <w:t>：</w:t>
            </w:r>
            <w:r w:rsidR="009C4AAD" w:rsidRPr="009C4AAD"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Cs w:val="21"/>
              </w:rPr>
              <w:t>加粗字体标明项需学生提供</w:t>
            </w:r>
          </w:p>
        </w:tc>
      </w:tr>
      <w:tr w:rsidR="00075F82" w:rsidRPr="00397D98" w:rsidTr="00075F82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在 校 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审核项目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需求材料</w:t>
            </w:r>
          </w:p>
        </w:tc>
      </w:tr>
      <w:tr w:rsidR="00075F82" w:rsidRPr="00397D98" w:rsidTr="00075F8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姓名变更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部门文件（修改意见）、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公安部门姓名变更证明（</w:t>
            </w:r>
            <w:proofErr w:type="gramStart"/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须体现</w:t>
            </w:r>
            <w:proofErr w:type="gramEnd"/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变更时间）、身份证户口本复印件</w:t>
            </w:r>
            <w:r w:rsidRPr="00F36699">
              <w:rPr>
                <w:rFonts w:ascii="微软雅黑" w:eastAsia="微软雅黑" w:hAnsi="微软雅黑" w:cs="宋体" w:hint="eastAsia"/>
                <w:kern w:val="0"/>
                <w:szCs w:val="21"/>
              </w:rPr>
              <w:t>（加盖学校部门公章或经办人签字）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、高等学校在校生信息修改申请表</w:t>
            </w:r>
          </w:p>
        </w:tc>
      </w:tr>
      <w:tr w:rsidR="00075F82" w:rsidRPr="00397D98" w:rsidTr="00075F82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身份证号变更（不涉及出生日期变化）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部门文件（修改意见）、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公安部门身份证号变更证明（</w:t>
            </w:r>
            <w:proofErr w:type="gramStart"/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须体现</w:t>
            </w:r>
            <w:proofErr w:type="gramEnd"/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变更时间）、身份证户口本复印件</w:t>
            </w:r>
            <w:r w:rsidRPr="00F36699">
              <w:rPr>
                <w:rFonts w:ascii="微软雅黑" w:eastAsia="微软雅黑" w:hAnsi="微软雅黑" w:cs="宋体" w:hint="eastAsia"/>
                <w:kern w:val="0"/>
                <w:szCs w:val="21"/>
              </w:rPr>
              <w:t>（加盖学校部门公章或经办人签字）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、高等学校在校生信息修改申请表</w:t>
            </w:r>
          </w:p>
        </w:tc>
      </w:tr>
      <w:tr w:rsidR="00075F82" w:rsidRPr="00397D98" w:rsidTr="00075F82">
        <w:trPr>
          <w:trHeight w:val="2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出生日期字段错误（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仅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限于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身份证中出生日期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正确的情况）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部门文件（修改意见）、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身份证户口本复印件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（加盖学校部门公章或经办人签字）、高等学校在校生信息修改申请表</w:t>
            </w:r>
          </w:p>
        </w:tc>
      </w:tr>
      <w:tr w:rsidR="00075F82" w:rsidRPr="00397D98" w:rsidTr="00075F8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前置学历（学位）复核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高等教育新生前置学历（学位）复查表、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前置学历、学位认证报告、公安部门身份证号（姓名）变更证明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、部门文件（修改意见）</w:t>
            </w:r>
          </w:p>
        </w:tc>
      </w:tr>
      <w:tr w:rsidR="00075F82" w:rsidRPr="00397D98" w:rsidTr="00075F82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毕 业 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姓名或身份证号勘误（不涉及出生日期变化）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82" w:rsidRPr="00397D98" w:rsidRDefault="00075F82" w:rsidP="00397D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部门文件（勘误意见）、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身份证户口本复印件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（加盖学校部门公章或经办人签字）、</w:t>
            </w:r>
            <w:r w:rsidRPr="00F3669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招生录取底册原件（复印件加盖学校部门公章或经办人签字）</w:t>
            </w:r>
            <w:r w:rsidRPr="00397D98">
              <w:rPr>
                <w:rFonts w:ascii="微软雅黑" w:eastAsia="微软雅黑" w:hAnsi="微软雅黑" w:cs="宋体" w:hint="eastAsia"/>
                <w:kern w:val="0"/>
                <w:szCs w:val="21"/>
              </w:rPr>
              <w:t>、高等学校学历信息勘误申请表</w:t>
            </w:r>
          </w:p>
        </w:tc>
      </w:tr>
    </w:tbl>
    <w:p w:rsidR="006A150A" w:rsidRDefault="00AB79B1">
      <w:r>
        <w:rPr>
          <w:rFonts w:hint="eastAsia"/>
        </w:rPr>
        <w:t xml:space="preserve"> </w:t>
      </w:r>
    </w:p>
    <w:p w:rsidR="00AB79B1" w:rsidRDefault="00AB79B1">
      <w:r>
        <w:t xml:space="preserve">                                                   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AB79B1" w:rsidSect="00B41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BA" w:rsidRDefault="00576BBA" w:rsidP="00F36699">
      <w:r>
        <w:separator/>
      </w:r>
    </w:p>
  </w:endnote>
  <w:endnote w:type="continuationSeparator" w:id="0">
    <w:p w:rsidR="00576BBA" w:rsidRDefault="00576BBA" w:rsidP="00F3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微软雅黑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BA" w:rsidRDefault="00576BBA" w:rsidP="00F36699">
      <w:r>
        <w:separator/>
      </w:r>
    </w:p>
  </w:footnote>
  <w:footnote w:type="continuationSeparator" w:id="0">
    <w:p w:rsidR="00576BBA" w:rsidRDefault="00576BBA" w:rsidP="00F3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D98"/>
    <w:rsid w:val="00075F82"/>
    <w:rsid w:val="00397D98"/>
    <w:rsid w:val="00516904"/>
    <w:rsid w:val="00576BBA"/>
    <w:rsid w:val="006A150A"/>
    <w:rsid w:val="00966101"/>
    <w:rsid w:val="009C4AAD"/>
    <w:rsid w:val="00A504BD"/>
    <w:rsid w:val="00A65BFE"/>
    <w:rsid w:val="00AB79B1"/>
    <w:rsid w:val="00B416CD"/>
    <w:rsid w:val="00C10FBF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</dc:creator>
  <cp:lastModifiedBy>陈静</cp:lastModifiedBy>
  <cp:revision>4</cp:revision>
  <dcterms:created xsi:type="dcterms:W3CDTF">2015-11-16T06:53:00Z</dcterms:created>
  <dcterms:modified xsi:type="dcterms:W3CDTF">2017-02-22T02:16:00Z</dcterms:modified>
</cp:coreProperties>
</file>